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1134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84"/>
        <w:gridCol w:w="3119"/>
        <w:gridCol w:w="1559"/>
        <w:gridCol w:w="1276"/>
        <w:gridCol w:w="992"/>
        <w:gridCol w:w="992"/>
        <w:gridCol w:w="1418"/>
      </w:tblGrid>
      <w:tr w:rsidR="00654724" w14:paraId="3264D9DA" w14:textId="77777777">
        <w:trPr>
          <w:trHeight w:val="767"/>
        </w:trPr>
        <w:tc>
          <w:tcPr>
            <w:tcW w:w="1984" w:type="dxa"/>
            <w:shd w:val="clear" w:color="auto" w:fill="auto"/>
          </w:tcPr>
          <w:p w14:paraId="4E7757BA" w14:textId="77777777" w:rsidR="00654724" w:rsidRDefault="003D4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</w:rPr>
              <w:t>Ф.И.О.</w:t>
            </w:r>
          </w:p>
          <w:p w14:paraId="536D61E5" w14:textId="77777777" w:rsidR="00654724" w:rsidRDefault="003D4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Врача, профиль</w:t>
            </w:r>
          </w:p>
        </w:tc>
        <w:tc>
          <w:tcPr>
            <w:tcW w:w="3119" w:type="dxa"/>
            <w:shd w:val="clear" w:color="auto" w:fill="auto"/>
          </w:tcPr>
          <w:p w14:paraId="26517A8A" w14:textId="77777777" w:rsidR="00654724" w:rsidRDefault="003D4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работы</w:t>
            </w:r>
          </w:p>
          <w:p w14:paraId="1ED6CCA3" w14:textId="6040AD8E" w:rsidR="00654724" w:rsidRDefault="006A4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          </w:t>
            </w:r>
            <w:r w:rsidRPr="006A44F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март</w:t>
            </w:r>
          </w:p>
        </w:tc>
        <w:tc>
          <w:tcPr>
            <w:tcW w:w="1559" w:type="dxa"/>
            <w:shd w:val="clear" w:color="auto" w:fill="auto"/>
          </w:tcPr>
          <w:p w14:paraId="31754E26" w14:textId="77777777" w:rsidR="00654724" w:rsidRDefault="003D4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Отпуск, больничный лист, курсы</w:t>
            </w:r>
          </w:p>
        </w:tc>
        <w:tc>
          <w:tcPr>
            <w:tcW w:w="1276" w:type="dxa"/>
            <w:shd w:val="clear" w:color="auto" w:fill="auto"/>
          </w:tcPr>
          <w:p w14:paraId="7C43E5D6" w14:textId="77777777" w:rsidR="00654724" w:rsidRDefault="003D4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992" w:type="dxa"/>
            <w:shd w:val="clear" w:color="auto" w:fill="auto"/>
          </w:tcPr>
          <w:p w14:paraId="53D5415F" w14:textId="77777777" w:rsidR="00654724" w:rsidRDefault="003D4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992" w:type="dxa"/>
            <w:shd w:val="clear" w:color="auto" w:fill="auto"/>
          </w:tcPr>
          <w:p w14:paraId="3739B274" w14:textId="77777777" w:rsidR="00654724" w:rsidRDefault="003D4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</w:t>
            </w:r>
          </w:p>
        </w:tc>
        <w:tc>
          <w:tcPr>
            <w:tcW w:w="1418" w:type="dxa"/>
            <w:shd w:val="clear" w:color="auto" w:fill="auto"/>
          </w:tcPr>
          <w:p w14:paraId="3B7FD6EB" w14:textId="77777777" w:rsidR="00654724" w:rsidRDefault="003D4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654724" w14:paraId="75C79C82" w14:textId="77777777">
        <w:trPr>
          <w:trHeight w:val="767"/>
        </w:trPr>
        <w:tc>
          <w:tcPr>
            <w:tcW w:w="1984" w:type="dxa"/>
            <w:shd w:val="clear" w:color="auto" w:fill="auto"/>
          </w:tcPr>
          <w:p w14:paraId="620649EC" w14:textId="77777777" w:rsidR="00654724" w:rsidRDefault="003D49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Пивоваров А.Г.</w:t>
            </w:r>
          </w:p>
          <w:p w14:paraId="264ED8C0" w14:textId="77777777" w:rsidR="00654724" w:rsidRDefault="003D49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УЗИ</w:t>
            </w:r>
          </w:p>
        </w:tc>
        <w:tc>
          <w:tcPr>
            <w:tcW w:w="3119" w:type="dxa"/>
            <w:shd w:val="clear" w:color="auto" w:fill="auto"/>
          </w:tcPr>
          <w:p w14:paraId="39DDF473" w14:textId="167E28D3" w:rsidR="00654724" w:rsidRDefault="003D49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Неч – 2 см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14/21.00  </w:t>
            </w:r>
          </w:p>
          <w:p w14:paraId="12F7AA2F" w14:textId="575AA2BF" w:rsidR="00654724" w:rsidRDefault="003D49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Чет –1см  </w:t>
            </w:r>
            <w:r>
              <w:rPr>
                <w:rFonts w:ascii="Times New Roman" w:hAnsi="Times New Roman" w:cs="Times New Roman"/>
                <w:b/>
                <w:color w:val="000000"/>
              </w:rPr>
              <w:t>8:00/14.30</w:t>
            </w:r>
            <w:r w:rsidR="0091082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42488EB6" w14:textId="73EFC458" w:rsidR="00654724" w:rsidRPr="004E6A13" w:rsidRDefault="00654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7497BA73" w14:textId="77777777" w:rsidR="00654724" w:rsidRDefault="003D49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1-ая категория </w:t>
            </w:r>
          </w:p>
        </w:tc>
        <w:tc>
          <w:tcPr>
            <w:tcW w:w="992" w:type="dxa"/>
            <w:shd w:val="clear" w:color="auto" w:fill="auto"/>
          </w:tcPr>
          <w:p w14:paraId="7BD8C1EA" w14:textId="77777777" w:rsidR="00654724" w:rsidRDefault="003D49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&gt;25лет</w:t>
            </w:r>
          </w:p>
        </w:tc>
        <w:tc>
          <w:tcPr>
            <w:tcW w:w="992" w:type="dxa"/>
            <w:shd w:val="clear" w:color="auto" w:fill="auto"/>
          </w:tcPr>
          <w:p w14:paraId="45941CD4" w14:textId="77777777" w:rsidR="00654724" w:rsidRDefault="006547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5E22BD5E" w14:textId="77777777" w:rsidR="00654724" w:rsidRDefault="006547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54724" w14:paraId="28DE992A" w14:textId="77777777">
        <w:trPr>
          <w:trHeight w:val="515"/>
        </w:trPr>
        <w:tc>
          <w:tcPr>
            <w:tcW w:w="1984" w:type="dxa"/>
            <w:shd w:val="clear" w:color="auto" w:fill="auto"/>
          </w:tcPr>
          <w:p w14:paraId="05CC0D82" w14:textId="77777777" w:rsidR="00654724" w:rsidRDefault="003D49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Пименова В.А.</w:t>
            </w:r>
          </w:p>
          <w:p w14:paraId="002EE575" w14:textId="77777777" w:rsidR="00654724" w:rsidRDefault="003D49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ЭХО-КГ</w:t>
            </w:r>
          </w:p>
        </w:tc>
        <w:tc>
          <w:tcPr>
            <w:tcW w:w="3119" w:type="dxa"/>
            <w:shd w:val="clear" w:color="auto" w:fill="auto"/>
          </w:tcPr>
          <w:p w14:paraId="222579F2" w14:textId="2AA3EAE6" w:rsidR="00654724" w:rsidRDefault="003D49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Неч – 2 см </w:t>
            </w:r>
            <w:r>
              <w:rPr>
                <w:rFonts w:ascii="Times New Roman" w:hAnsi="Times New Roman" w:cs="Times New Roman"/>
                <w:b/>
                <w:color w:val="000000"/>
              </w:rPr>
              <w:t>14/21.00</w:t>
            </w:r>
            <w:r w:rsidR="007E0A8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12C3F47D" w14:textId="21207F40" w:rsidR="00654724" w:rsidRDefault="003D49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Чет –1см  </w:t>
            </w:r>
            <w:r>
              <w:rPr>
                <w:rFonts w:ascii="Times New Roman" w:hAnsi="Times New Roman" w:cs="Times New Roman"/>
                <w:b/>
                <w:color w:val="000000"/>
              </w:rPr>
              <w:t>8:00/14.30</w:t>
            </w:r>
            <w:r w:rsidR="005C57C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02870A6C" w14:textId="5A630D13" w:rsidR="00654724" w:rsidRDefault="006547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11A78EC1" w14:textId="77777777" w:rsidR="00654724" w:rsidRDefault="003D49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</w:t>
            </w:r>
          </w:p>
        </w:tc>
        <w:tc>
          <w:tcPr>
            <w:tcW w:w="992" w:type="dxa"/>
            <w:shd w:val="clear" w:color="auto" w:fill="auto"/>
          </w:tcPr>
          <w:p w14:paraId="641C3A76" w14:textId="77777777" w:rsidR="00654724" w:rsidRDefault="003D49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&gt;15лет</w:t>
            </w:r>
          </w:p>
        </w:tc>
        <w:tc>
          <w:tcPr>
            <w:tcW w:w="992" w:type="dxa"/>
            <w:shd w:val="clear" w:color="auto" w:fill="auto"/>
          </w:tcPr>
          <w:p w14:paraId="29FBA220" w14:textId="77777777" w:rsidR="00654724" w:rsidRDefault="006547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58776A0" w14:textId="77777777" w:rsidR="00654724" w:rsidRDefault="006547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60871" w14:paraId="267EA4F3" w14:textId="77777777">
        <w:trPr>
          <w:trHeight w:val="515"/>
        </w:trPr>
        <w:tc>
          <w:tcPr>
            <w:tcW w:w="1984" w:type="dxa"/>
            <w:shd w:val="clear" w:color="auto" w:fill="auto"/>
          </w:tcPr>
          <w:p w14:paraId="1A5372CA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Ильющиц Н.И.</w:t>
            </w:r>
          </w:p>
          <w:p w14:paraId="4EBDE350" w14:textId="5B408CF4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УЗИ сосудов и ЭХО-КГ</w:t>
            </w:r>
          </w:p>
        </w:tc>
        <w:tc>
          <w:tcPr>
            <w:tcW w:w="3119" w:type="dxa"/>
            <w:shd w:val="clear" w:color="auto" w:fill="auto"/>
          </w:tcPr>
          <w:p w14:paraId="65C65637" w14:textId="65C43A81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Неч. числа– 1 см,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8.00/14.30  </w:t>
            </w:r>
            <w:r>
              <w:rPr>
                <w:rFonts w:ascii="Times New Roman" w:hAnsi="Times New Roman" w:cs="Times New Roman"/>
                <w:color w:val="000000"/>
              </w:rPr>
              <w:t xml:space="preserve">Чет. числа – 2 см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14:00/21.00 </w:t>
            </w:r>
          </w:p>
        </w:tc>
        <w:tc>
          <w:tcPr>
            <w:tcW w:w="1559" w:type="dxa"/>
            <w:shd w:val="clear" w:color="auto" w:fill="auto"/>
          </w:tcPr>
          <w:p w14:paraId="04E67A3D" w14:textId="17199F26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18EC2C1C" w14:textId="329F3CC6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</w:t>
            </w:r>
          </w:p>
        </w:tc>
        <w:tc>
          <w:tcPr>
            <w:tcW w:w="992" w:type="dxa"/>
            <w:shd w:val="clear" w:color="auto" w:fill="auto"/>
          </w:tcPr>
          <w:p w14:paraId="3764FF9F" w14:textId="21EB3AFE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&gt;15лет</w:t>
            </w:r>
          </w:p>
        </w:tc>
        <w:tc>
          <w:tcPr>
            <w:tcW w:w="992" w:type="dxa"/>
            <w:shd w:val="clear" w:color="auto" w:fill="auto"/>
          </w:tcPr>
          <w:p w14:paraId="38AF3B3F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580BA7A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60871" w14:paraId="264A2C6A" w14:textId="77777777" w:rsidTr="0055708C">
        <w:trPr>
          <w:trHeight w:val="741"/>
        </w:trPr>
        <w:tc>
          <w:tcPr>
            <w:tcW w:w="1984" w:type="dxa"/>
            <w:shd w:val="clear" w:color="auto" w:fill="auto"/>
          </w:tcPr>
          <w:p w14:paraId="7EA6AD35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Стебунова И.Н.</w:t>
            </w:r>
          </w:p>
          <w:p w14:paraId="5B4FB8FF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УЗИ сосудов</w:t>
            </w:r>
          </w:p>
        </w:tc>
        <w:tc>
          <w:tcPr>
            <w:tcW w:w="3119" w:type="dxa"/>
            <w:shd w:val="clear" w:color="auto" w:fill="auto"/>
          </w:tcPr>
          <w:p w14:paraId="2B6E6C6C" w14:textId="714C851E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Неч. числа– 1 см,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8.00/14.30  </w:t>
            </w:r>
            <w:r>
              <w:rPr>
                <w:rFonts w:ascii="Times New Roman" w:hAnsi="Times New Roman" w:cs="Times New Roman"/>
                <w:color w:val="000000"/>
              </w:rPr>
              <w:t xml:space="preserve">Чет. числа – 2 см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14:00/21.00 </w:t>
            </w:r>
          </w:p>
        </w:tc>
        <w:tc>
          <w:tcPr>
            <w:tcW w:w="1559" w:type="dxa"/>
            <w:shd w:val="clear" w:color="auto" w:fill="auto"/>
          </w:tcPr>
          <w:p w14:paraId="464246A6" w14:textId="63CE813C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779D18DB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</w:t>
            </w:r>
          </w:p>
        </w:tc>
        <w:tc>
          <w:tcPr>
            <w:tcW w:w="992" w:type="dxa"/>
            <w:shd w:val="clear" w:color="auto" w:fill="auto"/>
          </w:tcPr>
          <w:p w14:paraId="60CF7F7E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&gt;20лет</w:t>
            </w:r>
          </w:p>
        </w:tc>
        <w:tc>
          <w:tcPr>
            <w:tcW w:w="992" w:type="dxa"/>
            <w:shd w:val="clear" w:color="auto" w:fill="auto"/>
          </w:tcPr>
          <w:p w14:paraId="135B0162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2550C2B4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60871" w14:paraId="11E6008D" w14:textId="77777777">
        <w:trPr>
          <w:trHeight w:val="767"/>
        </w:trPr>
        <w:tc>
          <w:tcPr>
            <w:tcW w:w="1984" w:type="dxa"/>
            <w:shd w:val="clear" w:color="auto" w:fill="auto"/>
          </w:tcPr>
          <w:p w14:paraId="06969AC1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Татарникова Т.Л.    УЗИ</w:t>
            </w:r>
          </w:p>
          <w:p w14:paraId="5ABB9316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(гинекология)</w:t>
            </w:r>
          </w:p>
        </w:tc>
        <w:tc>
          <w:tcPr>
            <w:tcW w:w="3119" w:type="dxa"/>
            <w:shd w:val="clear" w:color="auto" w:fill="auto"/>
          </w:tcPr>
          <w:p w14:paraId="69069CF0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Неч. числа – 2 см,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14:00/21.00 </w:t>
            </w:r>
          </w:p>
          <w:p w14:paraId="3DBF9D3F" w14:textId="798AC870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Чет. числа  –1 см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; 8.00/14.30 </w:t>
            </w:r>
          </w:p>
        </w:tc>
        <w:tc>
          <w:tcPr>
            <w:tcW w:w="1559" w:type="dxa"/>
            <w:shd w:val="clear" w:color="auto" w:fill="auto"/>
          </w:tcPr>
          <w:p w14:paraId="7B004F9A" w14:textId="412AB3BF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55FABF5B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992" w:type="dxa"/>
            <w:shd w:val="clear" w:color="auto" w:fill="auto"/>
          </w:tcPr>
          <w:p w14:paraId="0F8BDC01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&gt;15лет</w:t>
            </w:r>
          </w:p>
        </w:tc>
        <w:tc>
          <w:tcPr>
            <w:tcW w:w="992" w:type="dxa"/>
            <w:shd w:val="clear" w:color="auto" w:fill="auto"/>
          </w:tcPr>
          <w:p w14:paraId="0383D2F5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7340A424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60871" w14:paraId="5B633B5E" w14:textId="77777777">
        <w:trPr>
          <w:trHeight w:val="515"/>
        </w:trPr>
        <w:tc>
          <w:tcPr>
            <w:tcW w:w="1984" w:type="dxa"/>
            <w:shd w:val="clear" w:color="auto" w:fill="auto"/>
          </w:tcPr>
          <w:p w14:paraId="3FAFE449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Половинкина Т.Л.</w:t>
            </w:r>
          </w:p>
          <w:p w14:paraId="59D58DCC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УЗИ</w:t>
            </w:r>
          </w:p>
        </w:tc>
        <w:tc>
          <w:tcPr>
            <w:tcW w:w="3119" w:type="dxa"/>
            <w:shd w:val="clear" w:color="auto" w:fill="auto"/>
          </w:tcPr>
          <w:p w14:paraId="70ADBDAC" w14:textId="1FB554D1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чет. числа 2 см </w:t>
            </w:r>
            <w:r>
              <w:rPr>
                <w:rFonts w:ascii="Times New Roman" w:hAnsi="Times New Roman" w:cs="Times New Roman"/>
                <w:b/>
                <w:color w:val="000000"/>
              </w:rPr>
              <w:t>14.00/21.00</w:t>
            </w:r>
          </w:p>
          <w:p w14:paraId="54526545" w14:textId="6DBDBB5C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неч.. числа  1 см  </w:t>
            </w:r>
            <w:r>
              <w:rPr>
                <w:rFonts w:ascii="Times New Roman" w:hAnsi="Times New Roman" w:cs="Times New Roman"/>
                <w:b/>
                <w:color w:val="000000"/>
              </w:rPr>
              <w:t>8:30/15.00</w:t>
            </w:r>
          </w:p>
        </w:tc>
        <w:tc>
          <w:tcPr>
            <w:tcW w:w="1559" w:type="dxa"/>
            <w:shd w:val="clear" w:color="auto" w:fill="auto"/>
          </w:tcPr>
          <w:p w14:paraId="7803F695" w14:textId="3BB66C62" w:rsidR="00E60871" w:rsidRPr="00187B19" w:rsidRDefault="00187B19" w:rsidP="00E608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7B19">
              <w:rPr>
                <w:rFonts w:ascii="Times New Roman" w:hAnsi="Times New Roman" w:cs="Times New Roman"/>
                <w:b/>
                <w:bCs/>
                <w:color w:val="000000"/>
              </w:rPr>
              <w:t>Курсы с 10.03 по 21.03</w:t>
            </w:r>
          </w:p>
        </w:tc>
        <w:tc>
          <w:tcPr>
            <w:tcW w:w="1276" w:type="dxa"/>
            <w:shd w:val="clear" w:color="auto" w:fill="auto"/>
          </w:tcPr>
          <w:p w14:paraId="4B17AF42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1-ая категория </w:t>
            </w:r>
          </w:p>
        </w:tc>
        <w:tc>
          <w:tcPr>
            <w:tcW w:w="992" w:type="dxa"/>
            <w:shd w:val="clear" w:color="auto" w:fill="auto"/>
          </w:tcPr>
          <w:p w14:paraId="66AB5E00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&gt;15лет</w:t>
            </w:r>
          </w:p>
        </w:tc>
        <w:tc>
          <w:tcPr>
            <w:tcW w:w="992" w:type="dxa"/>
            <w:shd w:val="clear" w:color="auto" w:fill="auto"/>
          </w:tcPr>
          <w:p w14:paraId="57421CD6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1E591ABB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60871" w14:paraId="610453EB" w14:textId="77777777" w:rsidTr="0055708C">
        <w:trPr>
          <w:trHeight w:val="827"/>
        </w:trPr>
        <w:tc>
          <w:tcPr>
            <w:tcW w:w="1984" w:type="dxa"/>
            <w:shd w:val="clear" w:color="auto" w:fill="auto"/>
          </w:tcPr>
          <w:p w14:paraId="08E97146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Тройнич И.В.</w:t>
            </w:r>
          </w:p>
          <w:p w14:paraId="7EAB4206" w14:textId="3D29E4DE" w:rsidR="00E60871" w:rsidRDefault="003112CC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Акушер -</w:t>
            </w:r>
            <w:r w:rsidR="00E60871">
              <w:rPr>
                <w:rFonts w:ascii="Times New Roman" w:hAnsi="Times New Roman" w:cs="Times New Roman"/>
                <w:color w:val="000000"/>
              </w:rPr>
              <w:t>гинеколог</w:t>
            </w:r>
          </w:p>
        </w:tc>
        <w:tc>
          <w:tcPr>
            <w:tcW w:w="3119" w:type="dxa"/>
            <w:shd w:val="clear" w:color="auto" w:fill="auto"/>
          </w:tcPr>
          <w:p w14:paraId="0B10D7D8" w14:textId="7DAE5CCB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Неч. числа– 1 см, </w:t>
            </w:r>
            <w:r>
              <w:rPr>
                <w:rFonts w:ascii="Times New Roman" w:hAnsi="Times New Roman" w:cs="Times New Roman"/>
                <w:b/>
                <w:color w:val="000000"/>
              </w:rPr>
              <w:t>8.00/15.00</w:t>
            </w:r>
            <w:r w:rsidR="0048367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и 1</w:t>
            </w:r>
            <w:r w:rsidR="0048367A">
              <w:rPr>
                <w:rFonts w:ascii="Times New Roman" w:hAnsi="Times New Roman" w:cs="Times New Roman"/>
                <w:b/>
                <w:color w:val="000000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</w:rPr>
              <w:t>.0</w:t>
            </w:r>
            <w:r w:rsidR="003112CC">
              <w:rPr>
                <w:rFonts w:ascii="Times New Roman" w:hAnsi="Times New Roman" w:cs="Times New Roman"/>
                <w:b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.25  </w:t>
            </w:r>
          </w:p>
          <w:p w14:paraId="3382CC28" w14:textId="0982DE26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Чет. числа – 2 см </w:t>
            </w:r>
            <w:r>
              <w:rPr>
                <w:rFonts w:ascii="Times New Roman" w:hAnsi="Times New Roman" w:cs="Times New Roman"/>
                <w:b/>
                <w:color w:val="000000"/>
              </w:rPr>
              <w:t>12:30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</w:rPr>
              <w:t>20.00</w:t>
            </w:r>
          </w:p>
        </w:tc>
        <w:tc>
          <w:tcPr>
            <w:tcW w:w="1559" w:type="dxa"/>
            <w:shd w:val="clear" w:color="auto" w:fill="auto"/>
          </w:tcPr>
          <w:p w14:paraId="3BDEE04A" w14:textId="59985282" w:rsidR="00E60871" w:rsidRPr="00B701D4" w:rsidRDefault="00B701D4" w:rsidP="00E60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Отпуск с 17.03. по 4.04</w:t>
            </w:r>
          </w:p>
        </w:tc>
        <w:tc>
          <w:tcPr>
            <w:tcW w:w="1276" w:type="dxa"/>
            <w:shd w:val="clear" w:color="auto" w:fill="auto"/>
          </w:tcPr>
          <w:p w14:paraId="704F54D7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992" w:type="dxa"/>
            <w:shd w:val="clear" w:color="auto" w:fill="auto"/>
          </w:tcPr>
          <w:p w14:paraId="2E76B3C4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&gt;15лет</w:t>
            </w:r>
          </w:p>
        </w:tc>
        <w:tc>
          <w:tcPr>
            <w:tcW w:w="992" w:type="dxa"/>
            <w:shd w:val="clear" w:color="auto" w:fill="auto"/>
          </w:tcPr>
          <w:p w14:paraId="1ADB4331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68AD723C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60871" w14:paraId="54B725B0" w14:textId="77777777" w:rsidTr="0055708C">
        <w:trPr>
          <w:trHeight w:val="1122"/>
        </w:trPr>
        <w:tc>
          <w:tcPr>
            <w:tcW w:w="1984" w:type="dxa"/>
            <w:shd w:val="clear" w:color="auto" w:fill="auto"/>
          </w:tcPr>
          <w:p w14:paraId="7E143C54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Гастроэнтеролог </w:t>
            </w:r>
          </w:p>
          <w:p w14:paraId="35B53D23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Артюшевская А.Ю.</w:t>
            </w:r>
          </w:p>
          <w:p w14:paraId="695B5A2D" w14:textId="0CBFD0AD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14:paraId="709F4D55" w14:textId="3DC6FD6F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вторник,</w:t>
            </w:r>
            <w:r w:rsidR="0048367A">
              <w:rPr>
                <w:rFonts w:ascii="Times New Roman" w:hAnsi="Times New Roman" w:cs="Times New Roman"/>
                <w:color w:val="000000"/>
              </w:rPr>
              <w:t>среда,</w:t>
            </w:r>
            <w:r>
              <w:rPr>
                <w:rFonts w:ascii="Times New Roman" w:hAnsi="Times New Roman" w:cs="Times New Roman"/>
                <w:color w:val="000000"/>
              </w:rPr>
              <w:t xml:space="preserve">четверг, пятн – 1 см   </w:t>
            </w:r>
            <w:r>
              <w:rPr>
                <w:rFonts w:ascii="Times New Roman" w:hAnsi="Times New Roman" w:cs="Times New Roman"/>
                <w:b/>
                <w:color w:val="000000"/>
              </w:rPr>
              <w:t>9.00/16.00</w:t>
            </w:r>
          </w:p>
          <w:p w14:paraId="1D9C8563" w14:textId="19528544" w:rsidR="00E60871" w:rsidRDefault="0048367A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понедельник</w:t>
            </w:r>
            <w:r w:rsidR="00E60871">
              <w:rPr>
                <w:rFonts w:ascii="Times New Roman" w:hAnsi="Times New Roman" w:cs="Times New Roman"/>
                <w:color w:val="000000"/>
              </w:rPr>
              <w:t xml:space="preserve">  – 2 см   </w:t>
            </w:r>
            <w:r w:rsidR="00E60871">
              <w:rPr>
                <w:rFonts w:ascii="Times New Roman" w:hAnsi="Times New Roman" w:cs="Times New Roman"/>
                <w:b/>
                <w:color w:val="000000"/>
              </w:rPr>
              <w:t>12:30</w:t>
            </w:r>
            <w:r w:rsidR="00E60871">
              <w:rPr>
                <w:rFonts w:ascii="Times New Roman" w:hAnsi="Times New Roman" w:cs="Times New Roman"/>
                <w:color w:val="000000"/>
              </w:rPr>
              <w:t>/</w:t>
            </w:r>
            <w:r w:rsidR="00E60871">
              <w:rPr>
                <w:rFonts w:ascii="Times New Roman" w:hAnsi="Times New Roman" w:cs="Times New Roman"/>
                <w:b/>
                <w:color w:val="000000"/>
              </w:rPr>
              <w:t>20.00</w:t>
            </w:r>
          </w:p>
        </w:tc>
        <w:tc>
          <w:tcPr>
            <w:tcW w:w="1559" w:type="dxa"/>
            <w:shd w:val="clear" w:color="auto" w:fill="auto"/>
          </w:tcPr>
          <w:p w14:paraId="18B5DD97" w14:textId="622345A1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1402AD4B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Вторая категория</w:t>
            </w:r>
          </w:p>
        </w:tc>
        <w:tc>
          <w:tcPr>
            <w:tcW w:w="992" w:type="dxa"/>
            <w:shd w:val="clear" w:color="auto" w:fill="auto"/>
          </w:tcPr>
          <w:p w14:paraId="45BEDC01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&gt;10лет</w:t>
            </w:r>
          </w:p>
        </w:tc>
        <w:tc>
          <w:tcPr>
            <w:tcW w:w="992" w:type="dxa"/>
            <w:shd w:val="clear" w:color="auto" w:fill="auto"/>
          </w:tcPr>
          <w:p w14:paraId="460AF053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CB27173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60871" w14:paraId="3F497022" w14:textId="77777777">
        <w:trPr>
          <w:trHeight w:val="767"/>
        </w:trPr>
        <w:tc>
          <w:tcPr>
            <w:tcW w:w="1984" w:type="dxa"/>
            <w:shd w:val="clear" w:color="auto" w:fill="auto"/>
          </w:tcPr>
          <w:p w14:paraId="112DB3C5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Цитович Н.О.</w:t>
            </w:r>
          </w:p>
          <w:p w14:paraId="21565673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невролог</w:t>
            </w:r>
          </w:p>
        </w:tc>
        <w:tc>
          <w:tcPr>
            <w:tcW w:w="3119" w:type="dxa"/>
            <w:shd w:val="clear" w:color="auto" w:fill="auto"/>
          </w:tcPr>
          <w:p w14:paraId="083F3101" w14:textId="0ACFE46F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Вт.,пятн -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8.00/15.00 </w:t>
            </w:r>
          </w:p>
          <w:p w14:paraId="7B47A1D1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Пон,,среда. четверг -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13.30/21.00 </w:t>
            </w:r>
          </w:p>
        </w:tc>
        <w:tc>
          <w:tcPr>
            <w:tcW w:w="1559" w:type="dxa"/>
            <w:shd w:val="clear" w:color="auto" w:fill="auto"/>
          </w:tcPr>
          <w:p w14:paraId="0617C072" w14:textId="7FAB4319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583E9015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992" w:type="dxa"/>
            <w:shd w:val="clear" w:color="auto" w:fill="auto"/>
          </w:tcPr>
          <w:p w14:paraId="732A5815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&gt;30лет</w:t>
            </w:r>
          </w:p>
        </w:tc>
        <w:tc>
          <w:tcPr>
            <w:tcW w:w="992" w:type="dxa"/>
            <w:shd w:val="clear" w:color="auto" w:fill="auto"/>
          </w:tcPr>
          <w:p w14:paraId="3A821165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2AE21B98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60871" w14:paraId="73713C05" w14:textId="77777777">
        <w:trPr>
          <w:trHeight w:val="1020"/>
        </w:trPr>
        <w:tc>
          <w:tcPr>
            <w:tcW w:w="1984" w:type="dxa"/>
            <w:shd w:val="clear" w:color="auto" w:fill="auto"/>
          </w:tcPr>
          <w:p w14:paraId="7F5FA0FD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Гагарина А.В.</w:t>
            </w:r>
          </w:p>
          <w:p w14:paraId="12B0058C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терапевт</w:t>
            </w:r>
          </w:p>
          <w:p w14:paraId="05D17440" w14:textId="608236AE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(зав отд.)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55708C">
              <w:rPr>
                <w:rFonts w:ascii="Times New Roman" w:hAnsi="Times New Roman" w:cs="Times New Roman"/>
                <w:bCs/>
                <w:sz w:val="28"/>
              </w:rPr>
              <w:t>443</w:t>
            </w:r>
            <w:r w:rsidRPr="0055708C">
              <w:rPr>
                <w:rFonts w:ascii="Times New Roman" w:hAnsi="Times New Roman" w:cs="Times New Roman"/>
                <w:b/>
                <w:szCs w:val="18"/>
              </w:rPr>
              <w:t xml:space="preserve">каб.               </w:t>
            </w:r>
          </w:p>
        </w:tc>
        <w:tc>
          <w:tcPr>
            <w:tcW w:w="3119" w:type="dxa"/>
            <w:shd w:val="clear" w:color="auto" w:fill="auto"/>
          </w:tcPr>
          <w:p w14:paraId="0A9D2E44" w14:textId="47EAB90A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 дни -  1смена </w:t>
            </w:r>
          </w:p>
          <w:p w14:paraId="00C8CD95" w14:textId="4A985741" w:rsidR="00E60871" w:rsidRPr="0055708C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1275CF9" w14:textId="1E3E7DFB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E267CF8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1-ая категория </w:t>
            </w:r>
          </w:p>
        </w:tc>
        <w:tc>
          <w:tcPr>
            <w:tcW w:w="992" w:type="dxa"/>
            <w:shd w:val="clear" w:color="auto" w:fill="auto"/>
          </w:tcPr>
          <w:p w14:paraId="25951EFF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&gt;20лет</w:t>
            </w:r>
          </w:p>
        </w:tc>
        <w:tc>
          <w:tcPr>
            <w:tcW w:w="992" w:type="dxa"/>
            <w:shd w:val="clear" w:color="auto" w:fill="auto"/>
          </w:tcPr>
          <w:p w14:paraId="64D2DB80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083BA68E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60871" w14:paraId="4C0C41D8" w14:textId="77777777">
        <w:trPr>
          <w:trHeight w:val="767"/>
        </w:trPr>
        <w:tc>
          <w:tcPr>
            <w:tcW w:w="1984" w:type="dxa"/>
            <w:shd w:val="clear" w:color="auto" w:fill="auto"/>
          </w:tcPr>
          <w:p w14:paraId="5A1892FC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Пилипчук Д.В.</w:t>
            </w:r>
          </w:p>
          <w:p w14:paraId="7BCBC175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кардиолог</w:t>
            </w:r>
          </w:p>
          <w:p w14:paraId="52C9A5A1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14:paraId="72489ED6" w14:textId="34794B82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Неч.числа – </w:t>
            </w:r>
            <w:r>
              <w:rPr>
                <w:rFonts w:ascii="Times New Roman" w:hAnsi="Times New Roman" w:cs="Times New Roman"/>
                <w:b/>
                <w:color w:val="000000"/>
              </w:rPr>
              <w:t>2 см 1</w:t>
            </w:r>
            <w:r w:rsidR="00A50ADF">
              <w:rPr>
                <w:rFonts w:ascii="Times New Roman" w:hAnsi="Times New Roman" w:cs="Times New Roman"/>
                <w:b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.30/21.00 </w:t>
            </w:r>
          </w:p>
          <w:p w14:paraId="670263B6" w14:textId="672B3E24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Чет. числа –1 см 08.30/16.00</w:t>
            </w:r>
            <w:r w:rsidR="003112CC">
              <w:rPr>
                <w:rFonts w:ascii="Times New Roman" w:hAnsi="Times New Roman" w:cs="Times New Roman"/>
                <w:b/>
                <w:color w:val="000000"/>
              </w:rPr>
              <w:t xml:space="preserve"> и 7,11.03.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61B83394" w14:textId="09328E2E" w:rsidR="00E60871" w:rsidRDefault="003112CC" w:rsidP="00E60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14.03. конференция</w:t>
            </w:r>
          </w:p>
        </w:tc>
        <w:tc>
          <w:tcPr>
            <w:tcW w:w="1276" w:type="dxa"/>
            <w:shd w:val="clear" w:color="auto" w:fill="auto"/>
          </w:tcPr>
          <w:p w14:paraId="729F9545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992" w:type="dxa"/>
            <w:shd w:val="clear" w:color="auto" w:fill="auto"/>
          </w:tcPr>
          <w:p w14:paraId="6F2E7678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&gt;10лет</w:t>
            </w:r>
          </w:p>
        </w:tc>
        <w:tc>
          <w:tcPr>
            <w:tcW w:w="992" w:type="dxa"/>
            <w:shd w:val="clear" w:color="auto" w:fill="auto"/>
          </w:tcPr>
          <w:p w14:paraId="6483C3EA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2DFFDE9F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60871" w14:paraId="2B081CB3" w14:textId="77777777">
        <w:trPr>
          <w:trHeight w:val="515"/>
        </w:trPr>
        <w:tc>
          <w:tcPr>
            <w:tcW w:w="1984" w:type="dxa"/>
            <w:shd w:val="clear" w:color="auto" w:fill="auto"/>
          </w:tcPr>
          <w:p w14:paraId="6FF0DAB3" w14:textId="1B0A32D3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Сороко И.П. врач эндокринолог 0,25ст</w:t>
            </w:r>
          </w:p>
        </w:tc>
        <w:tc>
          <w:tcPr>
            <w:tcW w:w="3119" w:type="dxa"/>
            <w:shd w:val="clear" w:color="auto" w:fill="auto"/>
          </w:tcPr>
          <w:p w14:paraId="52CA8668" w14:textId="3B51DE3D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 2 смена 1</w:t>
            </w:r>
            <w:r w:rsidR="003112CC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3112CC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0/21.00</w:t>
            </w:r>
          </w:p>
          <w:p w14:paraId="3960230C" w14:textId="42F399C5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 1 смена 8.30/13.00</w:t>
            </w:r>
          </w:p>
        </w:tc>
        <w:tc>
          <w:tcPr>
            <w:tcW w:w="1559" w:type="dxa"/>
            <w:shd w:val="clear" w:color="auto" w:fill="auto"/>
          </w:tcPr>
          <w:p w14:paraId="382D619F" w14:textId="0B303877" w:rsidR="00E60871" w:rsidRDefault="001A09E1" w:rsidP="00E60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7B1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Курсы с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31</w:t>
            </w:r>
            <w:r w:rsidRPr="00187B1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.03 по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187B19">
              <w:rPr>
                <w:rFonts w:ascii="Times New Roman" w:hAnsi="Times New Roman" w:cs="Times New Roman"/>
                <w:b/>
                <w:bCs/>
                <w:color w:val="000000"/>
              </w:rPr>
              <w:t>1.0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4006D792" w14:textId="54E19D9B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2-ая категория </w:t>
            </w:r>
          </w:p>
        </w:tc>
        <w:tc>
          <w:tcPr>
            <w:tcW w:w="992" w:type="dxa"/>
            <w:shd w:val="clear" w:color="auto" w:fill="auto"/>
          </w:tcPr>
          <w:p w14:paraId="6188C877" w14:textId="2A76E495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&gt;10лет</w:t>
            </w:r>
          </w:p>
        </w:tc>
        <w:tc>
          <w:tcPr>
            <w:tcW w:w="992" w:type="dxa"/>
            <w:shd w:val="clear" w:color="auto" w:fill="auto"/>
          </w:tcPr>
          <w:p w14:paraId="577F618F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CCE8D1B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112CC" w14:paraId="1DABD787" w14:textId="77777777">
        <w:trPr>
          <w:trHeight w:val="515"/>
        </w:trPr>
        <w:tc>
          <w:tcPr>
            <w:tcW w:w="1984" w:type="dxa"/>
            <w:shd w:val="clear" w:color="auto" w:fill="auto"/>
          </w:tcPr>
          <w:p w14:paraId="28CB363C" w14:textId="77777777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Карпенко Наталья Викторовна</w:t>
            </w:r>
          </w:p>
          <w:p w14:paraId="7141DB56" w14:textId="16EC6874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Ревматолог совм.</w:t>
            </w:r>
          </w:p>
        </w:tc>
        <w:tc>
          <w:tcPr>
            <w:tcW w:w="3119" w:type="dxa"/>
            <w:shd w:val="clear" w:color="auto" w:fill="auto"/>
          </w:tcPr>
          <w:p w14:paraId="066FD6A7" w14:textId="13DB9DC8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7,12,19,21,26.03.25 -8.00/14.00 </w:t>
            </w:r>
          </w:p>
          <w:p w14:paraId="0B8A741A" w14:textId="3858F9AF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15.03.25 - 9.00/</w:t>
            </w:r>
            <w:r>
              <w:rPr>
                <w:rFonts w:ascii="Times New Roman" w:hAnsi="Times New Roman" w:cs="Times New Roman"/>
                <w:b/>
              </w:rPr>
              <w:t>14.00 (суббота)</w:t>
            </w:r>
          </w:p>
          <w:p w14:paraId="3A595FA5" w14:textId="5994BC18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102 кабинет</w:t>
            </w:r>
          </w:p>
        </w:tc>
        <w:tc>
          <w:tcPr>
            <w:tcW w:w="1559" w:type="dxa"/>
            <w:shd w:val="clear" w:color="auto" w:fill="auto"/>
          </w:tcPr>
          <w:p w14:paraId="11B71E80" w14:textId="499DFD59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14.03. конференция</w:t>
            </w:r>
          </w:p>
        </w:tc>
        <w:tc>
          <w:tcPr>
            <w:tcW w:w="1276" w:type="dxa"/>
            <w:shd w:val="clear" w:color="auto" w:fill="auto"/>
          </w:tcPr>
          <w:p w14:paraId="3919DB02" w14:textId="3A00DCD4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2-ая категория</w:t>
            </w:r>
          </w:p>
        </w:tc>
        <w:tc>
          <w:tcPr>
            <w:tcW w:w="992" w:type="dxa"/>
            <w:shd w:val="clear" w:color="auto" w:fill="auto"/>
          </w:tcPr>
          <w:p w14:paraId="2FF3B2A5" w14:textId="0C9CEAAF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&gt;10лет</w:t>
            </w:r>
          </w:p>
        </w:tc>
        <w:tc>
          <w:tcPr>
            <w:tcW w:w="992" w:type="dxa"/>
            <w:shd w:val="clear" w:color="auto" w:fill="auto"/>
          </w:tcPr>
          <w:p w14:paraId="33193264" w14:textId="77777777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68AF06FC" w14:textId="77777777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112CC" w14:paraId="1D452F8C" w14:textId="77777777">
        <w:trPr>
          <w:trHeight w:val="515"/>
        </w:trPr>
        <w:tc>
          <w:tcPr>
            <w:tcW w:w="1984" w:type="dxa"/>
            <w:shd w:val="clear" w:color="auto" w:fill="auto"/>
          </w:tcPr>
          <w:p w14:paraId="6D4B56E4" w14:textId="6D6A6E33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Свито Е.Р. Эндоскопист</w:t>
            </w:r>
          </w:p>
        </w:tc>
        <w:tc>
          <w:tcPr>
            <w:tcW w:w="3119" w:type="dxa"/>
            <w:shd w:val="clear" w:color="auto" w:fill="auto"/>
          </w:tcPr>
          <w:p w14:paraId="27129137" w14:textId="77777777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8:00/13:00     101к-т</w:t>
            </w:r>
          </w:p>
          <w:p w14:paraId="10127974" w14:textId="26EEAE0D" w:rsidR="003112CC" w:rsidRPr="00B701D4" w:rsidRDefault="00B701D4" w:rsidP="003112CC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  <w:lang w:val="en-US"/>
              </w:rPr>
            </w:pPr>
            <w:r w:rsidRPr="00B701D4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1A09E1">
              <w:rPr>
                <w:rFonts w:ascii="Times New Roman" w:hAnsi="Times New Roman" w:cs="Times New Roman"/>
                <w:b/>
              </w:rPr>
              <w:t>2,</w:t>
            </w:r>
            <w:r w:rsidRPr="00B701D4">
              <w:rPr>
                <w:rFonts w:ascii="Times New Roman" w:hAnsi="Times New Roman" w:cs="Times New Roman"/>
                <w:b/>
                <w:lang w:val="en-US"/>
              </w:rPr>
              <w:t>17</w:t>
            </w:r>
            <w:r w:rsidR="001A09E1">
              <w:rPr>
                <w:rFonts w:ascii="Times New Roman" w:hAnsi="Times New Roman" w:cs="Times New Roman"/>
                <w:b/>
              </w:rPr>
              <w:t>,</w:t>
            </w:r>
            <w:r w:rsidRPr="00B701D4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1A09E1">
              <w:rPr>
                <w:rFonts w:ascii="Times New Roman" w:hAnsi="Times New Roman" w:cs="Times New Roman"/>
                <w:b/>
              </w:rPr>
              <w:t>1,26</w:t>
            </w:r>
            <w:r w:rsidRPr="00B701D4">
              <w:rPr>
                <w:rFonts w:ascii="Times New Roman" w:hAnsi="Times New Roman" w:cs="Times New Roman"/>
                <w:b/>
                <w:lang w:val="en-US"/>
              </w:rPr>
              <w:t>.03</w:t>
            </w:r>
          </w:p>
        </w:tc>
        <w:tc>
          <w:tcPr>
            <w:tcW w:w="1559" w:type="dxa"/>
            <w:shd w:val="clear" w:color="auto" w:fill="auto"/>
          </w:tcPr>
          <w:p w14:paraId="2FCA0A51" w14:textId="6447232A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4FAA196" w14:textId="0E59BA08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992" w:type="dxa"/>
            <w:shd w:val="clear" w:color="auto" w:fill="auto"/>
          </w:tcPr>
          <w:p w14:paraId="4E15E15E" w14:textId="23429096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&gt;10лет</w:t>
            </w:r>
          </w:p>
        </w:tc>
        <w:tc>
          <w:tcPr>
            <w:tcW w:w="992" w:type="dxa"/>
            <w:shd w:val="clear" w:color="auto" w:fill="auto"/>
          </w:tcPr>
          <w:p w14:paraId="38739FF3" w14:textId="77777777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6CC0E16" w14:textId="77777777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112CC" w14:paraId="62EA45FA" w14:textId="77777777">
        <w:trPr>
          <w:trHeight w:val="515"/>
        </w:trPr>
        <w:tc>
          <w:tcPr>
            <w:tcW w:w="1984" w:type="dxa"/>
            <w:shd w:val="clear" w:color="auto" w:fill="auto"/>
          </w:tcPr>
          <w:p w14:paraId="4BB18F80" w14:textId="77777777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Полудень О.А.</w:t>
            </w:r>
          </w:p>
          <w:p w14:paraId="162BF20C" w14:textId="75DB0680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Эндоскопист</w:t>
            </w:r>
          </w:p>
        </w:tc>
        <w:tc>
          <w:tcPr>
            <w:tcW w:w="3119" w:type="dxa"/>
            <w:shd w:val="clear" w:color="auto" w:fill="auto"/>
          </w:tcPr>
          <w:p w14:paraId="77506A45" w14:textId="77777777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8:00/13:00    111к-т</w:t>
            </w:r>
          </w:p>
          <w:p w14:paraId="7F02F914" w14:textId="20624AC1" w:rsidR="00B701D4" w:rsidRPr="00B701D4" w:rsidRDefault="00B701D4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="001A09E1">
              <w:rPr>
                <w:rFonts w:ascii="Times New Roman" w:hAnsi="Times New Roman" w:cs="Times New Roman"/>
                <w:b/>
              </w:rPr>
              <w:t>,13,19,22,25,31.</w:t>
            </w:r>
            <w:r>
              <w:rPr>
                <w:rFonts w:ascii="Times New Roman" w:hAnsi="Times New Roman" w:cs="Times New Roman"/>
                <w:b/>
                <w:lang w:val="en-US"/>
              </w:rPr>
              <w:t>03</w:t>
            </w:r>
          </w:p>
        </w:tc>
        <w:tc>
          <w:tcPr>
            <w:tcW w:w="1559" w:type="dxa"/>
            <w:shd w:val="clear" w:color="auto" w:fill="auto"/>
          </w:tcPr>
          <w:p w14:paraId="301A60D7" w14:textId="181CED2F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F01D338" w14:textId="7237C0F7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1-ая категория</w:t>
            </w:r>
          </w:p>
        </w:tc>
        <w:tc>
          <w:tcPr>
            <w:tcW w:w="992" w:type="dxa"/>
            <w:shd w:val="clear" w:color="auto" w:fill="auto"/>
          </w:tcPr>
          <w:p w14:paraId="0411179D" w14:textId="5FF2AA75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&gt;20лет</w:t>
            </w:r>
          </w:p>
        </w:tc>
        <w:tc>
          <w:tcPr>
            <w:tcW w:w="992" w:type="dxa"/>
            <w:shd w:val="clear" w:color="auto" w:fill="auto"/>
          </w:tcPr>
          <w:p w14:paraId="1EC396B6" w14:textId="77777777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50799231" w14:textId="77777777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112CC" w14:paraId="0C6067F4" w14:textId="77777777">
        <w:trPr>
          <w:trHeight w:val="698"/>
        </w:trPr>
        <w:tc>
          <w:tcPr>
            <w:tcW w:w="1984" w:type="dxa"/>
            <w:shd w:val="clear" w:color="auto" w:fill="auto"/>
          </w:tcPr>
          <w:p w14:paraId="7B82258A" w14:textId="77777777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Сидоренко Е. С.</w:t>
            </w:r>
          </w:p>
          <w:p w14:paraId="1316898E" w14:textId="4AE71392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Эндоскопист</w:t>
            </w:r>
          </w:p>
        </w:tc>
        <w:tc>
          <w:tcPr>
            <w:tcW w:w="3119" w:type="dxa"/>
            <w:shd w:val="clear" w:color="auto" w:fill="auto"/>
          </w:tcPr>
          <w:p w14:paraId="1DE6AC5F" w14:textId="6E9DC6FF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</w:t>
            </w:r>
          </w:p>
          <w:p w14:paraId="58C21482" w14:textId="356F744E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   116каб.</w:t>
            </w:r>
          </w:p>
        </w:tc>
        <w:tc>
          <w:tcPr>
            <w:tcW w:w="1559" w:type="dxa"/>
            <w:shd w:val="clear" w:color="auto" w:fill="auto"/>
          </w:tcPr>
          <w:p w14:paraId="2899ACEC" w14:textId="1F4650E9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2A8BB094" w14:textId="0FCDAC3B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1-ая категория</w:t>
            </w:r>
          </w:p>
        </w:tc>
        <w:tc>
          <w:tcPr>
            <w:tcW w:w="992" w:type="dxa"/>
            <w:shd w:val="clear" w:color="auto" w:fill="auto"/>
          </w:tcPr>
          <w:p w14:paraId="4C01E53F" w14:textId="60550961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&gt;15лет</w:t>
            </w:r>
          </w:p>
        </w:tc>
        <w:tc>
          <w:tcPr>
            <w:tcW w:w="992" w:type="dxa"/>
            <w:shd w:val="clear" w:color="auto" w:fill="auto"/>
          </w:tcPr>
          <w:p w14:paraId="7FC486A9" w14:textId="77777777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16F0D5D" w14:textId="77777777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112CC" w14:paraId="76A3611A" w14:textId="77777777">
        <w:trPr>
          <w:trHeight w:val="515"/>
        </w:trPr>
        <w:tc>
          <w:tcPr>
            <w:tcW w:w="1984" w:type="dxa"/>
            <w:shd w:val="clear" w:color="auto" w:fill="auto"/>
          </w:tcPr>
          <w:p w14:paraId="097FFB6D" w14:textId="3955C60D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Соломонов Г.Е. Эндоскопист</w:t>
            </w:r>
          </w:p>
        </w:tc>
        <w:tc>
          <w:tcPr>
            <w:tcW w:w="3119" w:type="dxa"/>
            <w:shd w:val="clear" w:color="auto" w:fill="auto"/>
          </w:tcPr>
          <w:p w14:paraId="7C01D3F5" w14:textId="440A0C0D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6D2D586F" w14:textId="2A9BA535" w:rsidR="003112CC" w:rsidRPr="0048367A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Не работает</w:t>
            </w:r>
          </w:p>
        </w:tc>
        <w:tc>
          <w:tcPr>
            <w:tcW w:w="1276" w:type="dxa"/>
            <w:shd w:val="clear" w:color="auto" w:fill="auto"/>
          </w:tcPr>
          <w:p w14:paraId="7FA69308" w14:textId="7FE27518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992" w:type="dxa"/>
            <w:shd w:val="clear" w:color="auto" w:fill="auto"/>
          </w:tcPr>
          <w:p w14:paraId="34638BB9" w14:textId="4A77CA2C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&gt;25лет</w:t>
            </w:r>
          </w:p>
        </w:tc>
        <w:tc>
          <w:tcPr>
            <w:tcW w:w="992" w:type="dxa"/>
            <w:shd w:val="clear" w:color="auto" w:fill="auto"/>
          </w:tcPr>
          <w:p w14:paraId="69F40EBF" w14:textId="77777777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52E6ADB9" w14:textId="77777777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112CC" w14:paraId="55930C65" w14:textId="77777777">
        <w:trPr>
          <w:trHeight w:val="515"/>
        </w:trPr>
        <w:tc>
          <w:tcPr>
            <w:tcW w:w="1984" w:type="dxa"/>
            <w:shd w:val="clear" w:color="auto" w:fill="auto"/>
          </w:tcPr>
          <w:p w14:paraId="74D12CE9" w14:textId="5C68439A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14:paraId="17B4DA43" w14:textId="77777777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1025FA4F" w14:textId="1FD57EA5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1C00647F" w14:textId="3DB69095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61C0DAA" w14:textId="1B80F7FE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D450F13" w14:textId="77777777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2D5FF6FD" w14:textId="77777777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112CC" w14:paraId="6A8D2BEE" w14:textId="77777777">
        <w:trPr>
          <w:trHeight w:val="974"/>
        </w:trPr>
        <w:tc>
          <w:tcPr>
            <w:tcW w:w="1984" w:type="dxa"/>
            <w:shd w:val="clear" w:color="auto" w:fill="auto"/>
          </w:tcPr>
          <w:p w14:paraId="054F5949" w14:textId="77777777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Гаврюсева Елена Александровна врач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физиотерапии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(внеш. совм.)</w:t>
            </w:r>
          </w:p>
        </w:tc>
        <w:tc>
          <w:tcPr>
            <w:tcW w:w="3119" w:type="dxa"/>
            <w:shd w:val="clear" w:color="auto" w:fill="auto"/>
          </w:tcPr>
          <w:p w14:paraId="5020E9C9" w14:textId="2035CC00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102каб-т понед-к вторник, четверг,  16.00/21.00</w:t>
            </w:r>
          </w:p>
          <w:p w14:paraId="19B59A90" w14:textId="27199813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66F75848" w14:textId="5A6E328F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A02B76B" w14:textId="77777777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54367FA" w14:textId="0ACE8351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&gt;15лет</w:t>
            </w:r>
          </w:p>
        </w:tc>
        <w:tc>
          <w:tcPr>
            <w:tcW w:w="992" w:type="dxa"/>
            <w:shd w:val="clear" w:color="auto" w:fill="auto"/>
          </w:tcPr>
          <w:p w14:paraId="55F8AF12" w14:textId="77777777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06129CB" w14:textId="77777777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112CC" w14:paraId="54A26678" w14:textId="77777777" w:rsidTr="00591CC8">
        <w:trPr>
          <w:trHeight w:val="1088"/>
        </w:trPr>
        <w:tc>
          <w:tcPr>
            <w:tcW w:w="1984" w:type="dxa"/>
            <w:shd w:val="clear" w:color="auto" w:fill="auto"/>
          </w:tcPr>
          <w:p w14:paraId="2BF92CAE" w14:textId="7093B338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врач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физиотерапии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(внеш. совм.)</w:t>
            </w:r>
          </w:p>
        </w:tc>
        <w:tc>
          <w:tcPr>
            <w:tcW w:w="3119" w:type="dxa"/>
            <w:shd w:val="clear" w:color="auto" w:fill="auto"/>
          </w:tcPr>
          <w:p w14:paraId="3DA9ED09" w14:textId="20AF4EF2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102каб-т   </w:t>
            </w:r>
          </w:p>
          <w:p w14:paraId="0EC591CE" w14:textId="1AA14E66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4C773E30" w14:textId="6D4F69F8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159993AD" w14:textId="1654E418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3FC31E54" w14:textId="394969E9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3B6F451F" w14:textId="77777777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6BB907A" w14:textId="77777777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112CC" w14:paraId="2535D381" w14:textId="77777777">
        <w:trPr>
          <w:trHeight w:val="777"/>
        </w:trPr>
        <w:tc>
          <w:tcPr>
            <w:tcW w:w="1984" w:type="dxa"/>
            <w:shd w:val="clear" w:color="auto" w:fill="auto"/>
          </w:tcPr>
          <w:p w14:paraId="7E56ED1E" w14:textId="5D63864E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14:paraId="3C81A38E" w14:textId="3B699AC7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58AC203F" w14:textId="77777777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E5DF956" w14:textId="39062296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6333A06" w14:textId="77777777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645D399" w14:textId="77777777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FD338C6" w14:textId="77777777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112CC" w14:paraId="761DAB6E" w14:textId="77777777">
        <w:trPr>
          <w:trHeight w:val="777"/>
        </w:trPr>
        <w:tc>
          <w:tcPr>
            <w:tcW w:w="1984" w:type="dxa"/>
            <w:shd w:val="clear" w:color="auto" w:fill="auto"/>
          </w:tcPr>
          <w:p w14:paraId="59646A28" w14:textId="4F412E51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14:paraId="7C4962C2" w14:textId="69006575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265EB1B3" w14:textId="77777777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19D3F85F" w14:textId="6EFC8828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3EC0DE7" w14:textId="77777777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1DE5C5E" w14:textId="77777777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0A8A48F6" w14:textId="77777777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1CFFD1F5" w14:textId="77777777" w:rsidR="00654724" w:rsidRDefault="00654724">
      <w:pPr>
        <w:pStyle w:val="a9"/>
        <w:rPr>
          <w:rFonts w:ascii="Times New Roman" w:hAnsi="Times New Roman" w:cs="Times New Roman"/>
        </w:rPr>
      </w:pPr>
    </w:p>
    <w:sectPr w:rsidR="00654724">
      <w:pgSz w:w="11906" w:h="16838"/>
      <w:pgMar w:top="142" w:right="0" w:bottom="0" w:left="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3EB52" w14:textId="77777777" w:rsidR="00654724" w:rsidRDefault="003D499F">
      <w:pPr>
        <w:spacing w:line="240" w:lineRule="auto"/>
      </w:pPr>
      <w:r>
        <w:separator/>
      </w:r>
    </w:p>
  </w:endnote>
  <w:endnote w:type="continuationSeparator" w:id="0">
    <w:p w14:paraId="32CF7B04" w14:textId="77777777" w:rsidR="00654724" w:rsidRDefault="003D49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67288" w14:textId="77777777" w:rsidR="00654724" w:rsidRDefault="003D499F">
      <w:pPr>
        <w:spacing w:after="0"/>
      </w:pPr>
      <w:r>
        <w:separator/>
      </w:r>
    </w:p>
  </w:footnote>
  <w:footnote w:type="continuationSeparator" w:id="0">
    <w:p w14:paraId="34955DFA" w14:textId="77777777" w:rsidR="00654724" w:rsidRDefault="003D499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8B2"/>
    <w:rsid w:val="000029FB"/>
    <w:rsid w:val="00004BF3"/>
    <w:rsid w:val="00020C94"/>
    <w:rsid w:val="00027C8F"/>
    <w:rsid w:val="00030A7D"/>
    <w:rsid w:val="00043B20"/>
    <w:rsid w:val="0005244B"/>
    <w:rsid w:val="00054BCC"/>
    <w:rsid w:val="00056E9B"/>
    <w:rsid w:val="0006476F"/>
    <w:rsid w:val="0007565C"/>
    <w:rsid w:val="00077D3A"/>
    <w:rsid w:val="00087415"/>
    <w:rsid w:val="0008796C"/>
    <w:rsid w:val="000938A7"/>
    <w:rsid w:val="00095223"/>
    <w:rsid w:val="000953DD"/>
    <w:rsid w:val="000A5428"/>
    <w:rsid w:val="000B48E0"/>
    <w:rsid w:val="000B7537"/>
    <w:rsid w:val="000C1BB7"/>
    <w:rsid w:val="000D1CE3"/>
    <w:rsid w:val="000D2357"/>
    <w:rsid w:val="000D631D"/>
    <w:rsid w:val="000D6F1F"/>
    <w:rsid w:val="000E1F06"/>
    <w:rsid w:val="000E3E57"/>
    <w:rsid w:val="000E737F"/>
    <w:rsid w:val="0010474E"/>
    <w:rsid w:val="00111D34"/>
    <w:rsid w:val="00112F52"/>
    <w:rsid w:val="001258B1"/>
    <w:rsid w:val="001269E5"/>
    <w:rsid w:val="001408EE"/>
    <w:rsid w:val="0014338D"/>
    <w:rsid w:val="00144E4F"/>
    <w:rsid w:val="001565B6"/>
    <w:rsid w:val="00163411"/>
    <w:rsid w:val="00167619"/>
    <w:rsid w:val="0018246A"/>
    <w:rsid w:val="00185BA9"/>
    <w:rsid w:val="00187B19"/>
    <w:rsid w:val="00191019"/>
    <w:rsid w:val="00196651"/>
    <w:rsid w:val="001977B2"/>
    <w:rsid w:val="001A085C"/>
    <w:rsid w:val="001A09E1"/>
    <w:rsid w:val="001A37D7"/>
    <w:rsid w:val="001C5EFD"/>
    <w:rsid w:val="001D0D94"/>
    <w:rsid w:val="001D1CF5"/>
    <w:rsid w:val="001E087C"/>
    <w:rsid w:val="001F3E8E"/>
    <w:rsid w:val="001F46C3"/>
    <w:rsid w:val="00201791"/>
    <w:rsid w:val="0020635E"/>
    <w:rsid w:val="00221507"/>
    <w:rsid w:val="00226883"/>
    <w:rsid w:val="00231645"/>
    <w:rsid w:val="0023326E"/>
    <w:rsid w:val="00235B59"/>
    <w:rsid w:val="00246928"/>
    <w:rsid w:val="0027488C"/>
    <w:rsid w:val="00275FF2"/>
    <w:rsid w:val="0028132C"/>
    <w:rsid w:val="0028450F"/>
    <w:rsid w:val="00285F86"/>
    <w:rsid w:val="002871C2"/>
    <w:rsid w:val="002A0219"/>
    <w:rsid w:val="002B1284"/>
    <w:rsid w:val="002C0E31"/>
    <w:rsid w:val="002D12FB"/>
    <w:rsid w:val="002D1CB6"/>
    <w:rsid w:val="002D2293"/>
    <w:rsid w:val="002E4CBB"/>
    <w:rsid w:val="002E7797"/>
    <w:rsid w:val="002F5E3D"/>
    <w:rsid w:val="003019D3"/>
    <w:rsid w:val="003054CC"/>
    <w:rsid w:val="00307330"/>
    <w:rsid w:val="003112CC"/>
    <w:rsid w:val="00313E75"/>
    <w:rsid w:val="003153E6"/>
    <w:rsid w:val="003166C0"/>
    <w:rsid w:val="003311C0"/>
    <w:rsid w:val="00331FE6"/>
    <w:rsid w:val="00342895"/>
    <w:rsid w:val="003470A8"/>
    <w:rsid w:val="00367876"/>
    <w:rsid w:val="00374FE8"/>
    <w:rsid w:val="00377EA4"/>
    <w:rsid w:val="00393A32"/>
    <w:rsid w:val="00394F42"/>
    <w:rsid w:val="003A415C"/>
    <w:rsid w:val="003B281B"/>
    <w:rsid w:val="003C512C"/>
    <w:rsid w:val="003C7147"/>
    <w:rsid w:val="003D23C8"/>
    <w:rsid w:val="003D41A7"/>
    <w:rsid w:val="003D499F"/>
    <w:rsid w:val="003D7ADC"/>
    <w:rsid w:val="003E0906"/>
    <w:rsid w:val="003E2187"/>
    <w:rsid w:val="003E7BAA"/>
    <w:rsid w:val="003F0B54"/>
    <w:rsid w:val="003F0C61"/>
    <w:rsid w:val="003F6B2F"/>
    <w:rsid w:val="003F79A9"/>
    <w:rsid w:val="004015D3"/>
    <w:rsid w:val="00402672"/>
    <w:rsid w:val="00403E33"/>
    <w:rsid w:val="004118C3"/>
    <w:rsid w:val="00416260"/>
    <w:rsid w:val="0042280B"/>
    <w:rsid w:val="004268FD"/>
    <w:rsid w:val="0043283E"/>
    <w:rsid w:val="00434C9A"/>
    <w:rsid w:val="00446E13"/>
    <w:rsid w:val="004555F5"/>
    <w:rsid w:val="0046554C"/>
    <w:rsid w:val="00472AB9"/>
    <w:rsid w:val="00480FAE"/>
    <w:rsid w:val="00482814"/>
    <w:rsid w:val="0048367A"/>
    <w:rsid w:val="004929E9"/>
    <w:rsid w:val="00493643"/>
    <w:rsid w:val="0049694F"/>
    <w:rsid w:val="004A6235"/>
    <w:rsid w:val="004B0A2C"/>
    <w:rsid w:val="004B1C36"/>
    <w:rsid w:val="004B60B2"/>
    <w:rsid w:val="004D0271"/>
    <w:rsid w:val="004E6385"/>
    <w:rsid w:val="004E6A13"/>
    <w:rsid w:val="004F2F1A"/>
    <w:rsid w:val="004F3244"/>
    <w:rsid w:val="00502484"/>
    <w:rsid w:val="00502AB6"/>
    <w:rsid w:val="00512C31"/>
    <w:rsid w:val="00514B63"/>
    <w:rsid w:val="00520F81"/>
    <w:rsid w:val="00523CA8"/>
    <w:rsid w:val="00531DAD"/>
    <w:rsid w:val="00536F40"/>
    <w:rsid w:val="00541C9D"/>
    <w:rsid w:val="00541F29"/>
    <w:rsid w:val="00543679"/>
    <w:rsid w:val="00553D47"/>
    <w:rsid w:val="00553F94"/>
    <w:rsid w:val="0055708C"/>
    <w:rsid w:val="00562A56"/>
    <w:rsid w:val="00564817"/>
    <w:rsid w:val="00567DE1"/>
    <w:rsid w:val="00576889"/>
    <w:rsid w:val="00583729"/>
    <w:rsid w:val="005911D2"/>
    <w:rsid w:val="00591CC8"/>
    <w:rsid w:val="00594400"/>
    <w:rsid w:val="005A3A2C"/>
    <w:rsid w:val="005A487B"/>
    <w:rsid w:val="005B3D8C"/>
    <w:rsid w:val="005B5197"/>
    <w:rsid w:val="005B5D83"/>
    <w:rsid w:val="005C245B"/>
    <w:rsid w:val="005C57CF"/>
    <w:rsid w:val="005E023C"/>
    <w:rsid w:val="005E07D9"/>
    <w:rsid w:val="005E0A63"/>
    <w:rsid w:val="005E0BC9"/>
    <w:rsid w:val="005E5A93"/>
    <w:rsid w:val="005F113B"/>
    <w:rsid w:val="00600B1E"/>
    <w:rsid w:val="0061536F"/>
    <w:rsid w:val="006248B5"/>
    <w:rsid w:val="00624A95"/>
    <w:rsid w:val="006264CB"/>
    <w:rsid w:val="006309E4"/>
    <w:rsid w:val="00632FD4"/>
    <w:rsid w:val="00644817"/>
    <w:rsid w:val="00654724"/>
    <w:rsid w:val="00660AB8"/>
    <w:rsid w:val="00664D66"/>
    <w:rsid w:val="00664F9E"/>
    <w:rsid w:val="006675FD"/>
    <w:rsid w:val="0068026D"/>
    <w:rsid w:val="0068714C"/>
    <w:rsid w:val="00687982"/>
    <w:rsid w:val="006A44F0"/>
    <w:rsid w:val="006B173A"/>
    <w:rsid w:val="006B261B"/>
    <w:rsid w:val="006B318E"/>
    <w:rsid w:val="006B5082"/>
    <w:rsid w:val="006C3D64"/>
    <w:rsid w:val="006D1F87"/>
    <w:rsid w:val="006D73D5"/>
    <w:rsid w:val="006E31D4"/>
    <w:rsid w:val="006E51BD"/>
    <w:rsid w:val="006F1B6A"/>
    <w:rsid w:val="006F4D6D"/>
    <w:rsid w:val="006F5AC0"/>
    <w:rsid w:val="006F7DE4"/>
    <w:rsid w:val="00703F37"/>
    <w:rsid w:val="00713B19"/>
    <w:rsid w:val="007279BE"/>
    <w:rsid w:val="00731AE8"/>
    <w:rsid w:val="007356E2"/>
    <w:rsid w:val="007368B6"/>
    <w:rsid w:val="00736B4E"/>
    <w:rsid w:val="00740A45"/>
    <w:rsid w:val="00740FA8"/>
    <w:rsid w:val="00753434"/>
    <w:rsid w:val="0075533A"/>
    <w:rsid w:val="0076748A"/>
    <w:rsid w:val="00770D63"/>
    <w:rsid w:val="0077129F"/>
    <w:rsid w:val="00774068"/>
    <w:rsid w:val="00774F08"/>
    <w:rsid w:val="00782374"/>
    <w:rsid w:val="0079038C"/>
    <w:rsid w:val="0079275B"/>
    <w:rsid w:val="00792D40"/>
    <w:rsid w:val="007A18A3"/>
    <w:rsid w:val="007B0474"/>
    <w:rsid w:val="007C0700"/>
    <w:rsid w:val="007C2B3C"/>
    <w:rsid w:val="007C2E32"/>
    <w:rsid w:val="007E0A8E"/>
    <w:rsid w:val="007E0BDE"/>
    <w:rsid w:val="007E4DBA"/>
    <w:rsid w:val="007F6C73"/>
    <w:rsid w:val="0081231A"/>
    <w:rsid w:val="0081725F"/>
    <w:rsid w:val="00817E89"/>
    <w:rsid w:val="00820FCC"/>
    <w:rsid w:val="00842004"/>
    <w:rsid w:val="00843310"/>
    <w:rsid w:val="00845EE4"/>
    <w:rsid w:val="00872DE9"/>
    <w:rsid w:val="00872FC9"/>
    <w:rsid w:val="00876901"/>
    <w:rsid w:val="00877AAC"/>
    <w:rsid w:val="00884781"/>
    <w:rsid w:val="00885498"/>
    <w:rsid w:val="008A607A"/>
    <w:rsid w:val="008B336E"/>
    <w:rsid w:val="008B7E39"/>
    <w:rsid w:val="008D0C41"/>
    <w:rsid w:val="008D6561"/>
    <w:rsid w:val="008E35CF"/>
    <w:rsid w:val="008E640F"/>
    <w:rsid w:val="008F0026"/>
    <w:rsid w:val="008F073B"/>
    <w:rsid w:val="008F1515"/>
    <w:rsid w:val="008F1E5D"/>
    <w:rsid w:val="008F53F7"/>
    <w:rsid w:val="008F7072"/>
    <w:rsid w:val="0091082D"/>
    <w:rsid w:val="00912A9C"/>
    <w:rsid w:val="00921D33"/>
    <w:rsid w:val="00922544"/>
    <w:rsid w:val="009272A1"/>
    <w:rsid w:val="0093060D"/>
    <w:rsid w:val="00933813"/>
    <w:rsid w:val="00933F3B"/>
    <w:rsid w:val="00934C92"/>
    <w:rsid w:val="00937E5F"/>
    <w:rsid w:val="00944ED3"/>
    <w:rsid w:val="00946AA3"/>
    <w:rsid w:val="009617E1"/>
    <w:rsid w:val="009645D6"/>
    <w:rsid w:val="00965EF6"/>
    <w:rsid w:val="0098451E"/>
    <w:rsid w:val="00984AC8"/>
    <w:rsid w:val="00986EF8"/>
    <w:rsid w:val="009A0216"/>
    <w:rsid w:val="009B3D2A"/>
    <w:rsid w:val="009C1286"/>
    <w:rsid w:val="009C3445"/>
    <w:rsid w:val="009C3B3E"/>
    <w:rsid w:val="009D2F31"/>
    <w:rsid w:val="009D740A"/>
    <w:rsid w:val="009E1456"/>
    <w:rsid w:val="009E2843"/>
    <w:rsid w:val="009E3D10"/>
    <w:rsid w:val="009F62B5"/>
    <w:rsid w:val="00A0266D"/>
    <w:rsid w:val="00A126A0"/>
    <w:rsid w:val="00A16E07"/>
    <w:rsid w:val="00A41FAC"/>
    <w:rsid w:val="00A478B2"/>
    <w:rsid w:val="00A50ADF"/>
    <w:rsid w:val="00A51175"/>
    <w:rsid w:val="00A672C3"/>
    <w:rsid w:val="00A80452"/>
    <w:rsid w:val="00A9072B"/>
    <w:rsid w:val="00AA07A4"/>
    <w:rsid w:val="00AA5A38"/>
    <w:rsid w:val="00AA5F78"/>
    <w:rsid w:val="00AB17D7"/>
    <w:rsid w:val="00AC06D6"/>
    <w:rsid w:val="00AC41B6"/>
    <w:rsid w:val="00AC78B8"/>
    <w:rsid w:val="00AD3D1E"/>
    <w:rsid w:val="00AD7FB3"/>
    <w:rsid w:val="00AE7A74"/>
    <w:rsid w:val="00AF4EB0"/>
    <w:rsid w:val="00B06F23"/>
    <w:rsid w:val="00B14B0E"/>
    <w:rsid w:val="00B21205"/>
    <w:rsid w:val="00B31341"/>
    <w:rsid w:val="00B413A7"/>
    <w:rsid w:val="00B42F46"/>
    <w:rsid w:val="00B5343C"/>
    <w:rsid w:val="00B53766"/>
    <w:rsid w:val="00B701D4"/>
    <w:rsid w:val="00B74815"/>
    <w:rsid w:val="00B77891"/>
    <w:rsid w:val="00B81CA8"/>
    <w:rsid w:val="00B8375B"/>
    <w:rsid w:val="00B85E10"/>
    <w:rsid w:val="00B87DB6"/>
    <w:rsid w:val="00B927DE"/>
    <w:rsid w:val="00B92BF6"/>
    <w:rsid w:val="00B970DA"/>
    <w:rsid w:val="00B979B6"/>
    <w:rsid w:val="00BA655F"/>
    <w:rsid w:val="00BC013F"/>
    <w:rsid w:val="00BD42C3"/>
    <w:rsid w:val="00BE08EF"/>
    <w:rsid w:val="00BE1395"/>
    <w:rsid w:val="00BF0C3F"/>
    <w:rsid w:val="00C22E67"/>
    <w:rsid w:val="00C2723F"/>
    <w:rsid w:val="00C44618"/>
    <w:rsid w:val="00C47B21"/>
    <w:rsid w:val="00C649FD"/>
    <w:rsid w:val="00C72044"/>
    <w:rsid w:val="00C827DF"/>
    <w:rsid w:val="00C94308"/>
    <w:rsid w:val="00CB31F2"/>
    <w:rsid w:val="00CB6B59"/>
    <w:rsid w:val="00CC192E"/>
    <w:rsid w:val="00CC4165"/>
    <w:rsid w:val="00CC4B4D"/>
    <w:rsid w:val="00CC562F"/>
    <w:rsid w:val="00CE4E9C"/>
    <w:rsid w:val="00CE790A"/>
    <w:rsid w:val="00CE7C49"/>
    <w:rsid w:val="00CF005B"/>
    <w:rsid w:val="00D0177E"/>
    <w:rsid w:val="00D04A1D"/>
    <w:rsid w:val="00D06D8F"/>
    <w:rsid w:val="00D16D95"/>
    <w:rsid w:val="00D337B0"/>
    <w:rsid w:val="00D40D3B"/>
    <w:rsid w:val="00D43C3D"/>
    <w:rsid w:val="00D5303F"/>
    <w:rsid w:val="00D62FA8"/>
    <w:rsid w:val="00D64DDC"/>
    <w:rsid w:val="00D650F2"/>
    <w:rsid w:val="00DA4C90"/>
    <w:rsid w:val="00DC0A14"/>
    <w:rsid w:val="00DD1A65"/>
    <w:rsid w:val="00DD630C"/>
    <w:rsid w:val="00DE2AC1"/>
    <w:rsid w:val="00DE662D"/>
    <w:rsid w:val="00DF09BC"/>
    <w:rsid w:val="00E0066E"/>
    <w:rsid w:val="00E011F1"/>
    <w:rsid w:val="00E0206E"/>
    <w:rsid w:val="00E10DDE"/>
    <w:rsid w:val="00E10DF7"/>
    <w:rsid w:val="00E16EEF"/>
    <w:rsid w:val="00E45419"/>
    <w:rsid w:val="00E60871"/>
    <w:rsid w:val="00E741FF"/>
    <w:rsid w:val="00E7563E"/>
    <w:rsid w:val="00E80C22"/>
    <w:rsid w:val="00E87AE6"/>
    <w:rsid w:val="00EA2179"/>
    <w:rsid w:val="00EA3051"/>
    <w:rsid w:val="00EA399D"/>
    <w:rsid w:val="00EB0ADE"/>
    <w:rsid w:val="00EB14EC"/>
    <w:rsid w:val="00EB2964"/>
    <w:rsid w:val="00EB602D"/>
    <w:rsid w:val="00EB7F7B"/>
    <w:rsid w:val="00EC5801"/>
    <w:rsid w:val="00EC5D8D"/>
    <w:rsid w:val="00ED0004"/>
    <w:rsid w:val="00ED027D"/>
    <w:rsid w:val="00EE103F"/>
    <w:rsid w:val="00EE446D"/>
    <w:rsid w:val="00EF11A2"/>
    <w:rsid w:val="00EF6AE8"/>
    <w:rsid w:val="00F0018B"/>
    <w:rsid w:val="00F13A76"/>
    <w:rsid w:val="00F311F3"/>
    <w:rsid w:val="00F32185"/>
    <w:rsid w:val="00F3304B"/>
    <w:rsid w:val="00F44230"/>
    <w:rsid w:val="00F5180F"/>
    <w:rsid w:val="00F539FB"/>
    <w:rsid w:val="00F5421D"/>
    <w:rsid w:val="00F63773"/>
    <w:rsid w:val="00F652A8"/>
    <w:rsid w:val="00F81202"/>
    <w:rsid w:val="00F81A38"/>
    <w:rsid w:val="00F91797"/>
    <w:rsid w:val="00FA18B2"/>
    <w:rsid w:val="00FC08AD"/>
    <w:rsid w:val="00FD5A52"/>
    <w:rsid w:val="00FE0A9A"/>
    <w:rsid w:val="00FE1053"/>
    <w:rsid w:val="00FE5ABF"/>
    <w:rsid w:val="00FF0AB0"/>
    <w:rsid w:val="00FF4CCC"/>
    <w:rsid w:val="7744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7080"/>
  <w15:docId w15:val="{CF9AB5FC-528C-4FD6-85BC-D070F215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index heading"/>
    <w:basedOn w:val="a"/>
    <w:qFormat/>
    <w:pPr>
      <w:suppressLineNumbers/>
    </w:pPr>
    <w:rPr>
      <w:rFonts w:cs="Lucida Sans"/>
    </w:rPr>
  </w:style>
  <w:style w:type="paragraph" w:styleId="a7">
    <w:name w:val="List"/>
    <w:basedOn w:val="a5"/>
    <w:qFormat/>
    <w:rPr>
      <w:rFonts w:cs="Lucida Sans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No Spacing"/>
    <w:uiPriority w:val="1"/>
    <w:qFormat/>
    <w:rPr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asu01360378</cp:lastModifiedBy>
  <cp:revision>135</cp:revision>
  <cp:lastPrinted>2021-03-29T06:33:00Z</cp:lastPrinted>
  <dcterms:created xsi:type="dcterms:W3CDTF">2021-03-15T12:05:00Z</dcterms:created>
  <dcterms:modified xsi:type="dcterms:W3CDTF">2025-03-10T07:58:00Z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1049-12.2.0.17545</vt:lpwstr>
  </property>
  <property fmtid="{D5CDD505-2E9C-101B-9397-08002B2CF9AE}" pid="9" name="ICV">
    <vt:lpwstr>6D7E60CC181D42288BFF1B505018EFBB_12</vt:lpwstr>
  </property>
</Properties>
</file>